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5F5E" w14:textId="0F6AFDEB" w:rsidR="00924697" w:rsidRDefault="00924697" w:rsidP="00F46C8F">
      <w:pPr>
        <w:spacing w:after="0" w:line="259" w:lineRule="auto"/>
        <w:ind w:left="0" w:firstLine="0"/>
      </w:pPr>
    </w:p>
    <w:p w14:paraId="5109C1AB" w14:textId="10430FEB" w:rsidR="00924697" w:rsidRDefault="00924697" w:rsidP="00234305">
      <w:pPr>
        <w:spacing w:after="0" w:line="259" w:lineRule="auto"/>
        <w:ind w:left="57" w:firstLine="0"/>
        <w:jc w:val="center"/>
      </w:pPr>
    </w:p>
    <w:p w14:paraId="7E579CCD" w14:textId="77777777" w:rsidR="00924697" w:rsidRDefault="004C536D">
      <w:pPr>
        <w:pStyle w:val="Titolo2"/>
      </w:pPr>
      <w:r>
        <w:t xml:space="preserve">MODELLO “3” </w:t>
      </w:r>
    </w:p>
    <w:p w14:paraId="022762F5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553D51" w14:textId="3BC0322D" w:rsidR="00924697" w:rsidRDefault="004C536D" w:rsidP="004C536D">
      <w:pPr>
        <w:ind w:left="-5"/>
        <w:jc w:val="left"/>
      </w:pPr>
      <w:r>
        <w:rPr>
          <w:b/>
        </w:rPr>
        <w:t xml:space="preserve">OGGETTO: ASTA PUBBLICA </w:t>
      </w:r>
      <w:r w:rsidR="00F46C8F">
        <w:rPr>
          <w:b/>
        </w:rPr>
        <w:t xml:space="preserve">L’ALIENAZIONE </w:t>
      </w:r>
      <w:r w:rsidR="00F46C8F">
        <w:rPr>
          <w:b/>
          <w:bCs/>
          <w:szCs w:val="24"/>
        </w:rPr>
        <w:t xml:space="preserve">  </w:t>
      </w:r>
      <w:r w:rsidR="007C7CE7">
        <w:rPr>
          <w:b/>
          <w:bCs/>
          <w:szCs w:val="24"/>
        </w:rPr>
        <w:t>DI UN LOTTO CONSISTENTE IN UN’AREA DI MQ 1.282,</w:t>
      </w:r>
      <w:proofErr w:type="gramStart"/>
      <w:r w:rsidR="007C7CE7">
        <w:rPr>
          <w:b/>
          <w:bCs/>
          <w:szCs w:val="24"/>
        </w:rPr>
        <w:t>00  DI</w:t>
      </w:r>
      <w:proofErr w:type="gramEnd"/>
      <w:r w:rsidR="007C7CE7">
        <w:rPr>
          <w:b/>
          <w:bCs/>
          <w:szCs w:val="24"/>
        </w:rPr>
        <w:t xml:space="preserve"> PROPRIETÀ COMUNALE COMPRESO</w:t>
      </w:r>
      <w:r w:rsidR="007C7CE7" w:rsidRPr="005E4FEB">
        <w:rPr>
          <w:b/>
          <w:bCs/>
          <w:szCs w:val="24"/>
        </w:rPr>
        <w:t xml:space="preserve"> </w:t>
      </w:r>
      <w:r w:rsidR="007C7CE7">
        <w:rPr>
          <w:b/>
          <w:bCs/>
          <w:szCs w:val="24"/>
        </w:rPr>
        <w:t xml:space="preserve"> </w:t>
      </w:r>
      <w:r>
        <w:rPr>
          <w:b/>
        </w:rPr>
        <w:t xml:space="preserve">NEL PIANO ALIENAZIONI E VALORIZZAZIONI ANNO 2021 – TRIENNIO 2021-2023. </w:t>
      </w:r>
    </w:p>
    <w:p w14:paraId="4B1E39BF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19A2ED3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30337B4" w14:textId="77777777" w:rsidR="00924697" w:rsidRDefault="004C536D">
      <w:pPr>
        <w:pStyle w:val="Titolo2"/>
        <w:ind w:right="5"/>
      </w:pPr>
      <w:r>
        <w:t>OFFERTA ECONOMICA DA INSERIRE NELLA BUSTA “B”</w:t>
      </w:r>
      <w:r>
        <w:rPr>
          <w:b w:val="0"/>
        </w:rPr>
        <w:t xml:space="preserve"> </w:t>
      </w:r>
    </w:p>
    <w:p w14:paraId="1E7DF46F" w14:textId="38CCAACE" w:rsidR="00924697" w:rsidRDefault="004C536D" w:rsidP="007E225E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6116FCDF" w14:textId="77777777" w:rsidR="00924697" w:rsidRDefault="004C536D">
      <w:pPr>
        <w:ind w:left="-5"/>
      </w:pPr>
      <w:r>
        <w:t xml:space="preserve">Il sottoscritto/a _______________________________, nato/a ____________________________ il ____________________________, residente a _______________________________, via/piazza </w:t>
      </w:r>
    </w:p>
    <w:p w14:paraId="49EFD9D8" w14:textId="77777777" w:rsidR="00924697" w:rsidRDefault="004C536D">
      <w:pPr>
        <w:spacing w:after="0" w:line="238" w:lineRule="auto"/>
        <w:ind w:left="0" w:firstLine="0"/>
        <w:jc w:val="left"/>
      </w:pPr>
      <w:r>
        <w:t xml:space="preserve">____________________________ n° _____, codice fiscale ________________________________ (se l’offerente non è persona fisica aggiungere): in qualità di _______________________________ della _______________________________________ con sede legale in _____________________, via/piazza ________________________________ codice fiscale ___________________________ Partita Iva ___________________________. </w:t>
      </w:r>
    </w:p>
    <w:p w14:paraId="1184FD5A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DA069AA" w14:textId="77777777" w:rsidR="00631C83" w:rsidRDefault="00631C83" w:rsidP="00631C83">
      <w:pPr>
        <w:ind w:left="-5"/>
      </w:pPr>
      <w:r>
        <w:t xml:space="preserve">Il sottoscritto/a _______________________________, nato/a ____________________________ il ____________________________, residente a _______________________________, via/piazza </w:t>
      </w:r>
    </w:p>
    <w:p w14:paraId="3E028D47" w14:textId="77777777" w:rsidR="00631C83" w:rsidRDefault="00631C83" w:rsidP="00631C83">
      <w:pPr>
        <w:spacing w:after="0" w:line="238" w:lineRule="auto"/>
        <w:ind w:left="0" w:firstLine="0"/>
        <w:jc w:val="left"/>
      </w:pPr>
      <w:r>
        <w:t xml:space="preserve">____________________________ n° _____, codice fiscale ________________________________ (se l’offerente non è persona fisica aggiungere): in qualità di _______________________________ della _______________________________________ con sede legale in _____________________, via/piazza ________________________________ codice fiscale ___________________________ Partita Iva ___________________________. </w:t>
      </w:r>
    </w:p>
    <w:p w14:paraId="35F81CEB" w14:textId="77777777" w:rsidR="00924697" w:rsidRDefault="004C536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0A7A3832" w14:textId="08C08929" w:rsidR="00924697" w:rsidRDefault="004C536D">
      <w:pPr>
        <w:pStyle w:val="Titolo2"/>
        <w:ind w:right="8"/>
      </w:pPr>
      <w:r>
        <w:t>OFFR</w:t>
      </w:r>
      <w:r w:rsidR="00631C83">
        <w:t>E/ONO</w:t>
      </w:r>
      <w:r>
        <w:t xml:space="preserve"> </w:t>
      </w:r>
    </w:p>
    <w:p w14:paraId="0DCA7AF5" w14:textId="77777777" w:rsidR="00924697" w:rsidRDefault="004C536D">
      <w:pPr>
        <w:spacing w:after="10" w:line="259" w:lineRule="auto"/>
        <w:ind w:left="0" w:firstLine="0"/>
        <w:jc w:val="left"/>
      </w:pPr>
      <w:r>
        <w:rPr>
          <w:b/>
        </w:rPr>
        <w:t xml:space="preserve"> </w:t>
      </w:r>
    </w:p>
    <w:p w14:paraId="2BDBC399" w14:textId="225B790F" w:rsidR="00924697" w:rsidRDefault="004C536D">
      <w:pPr>
        <w:ind w:left="-5"/>
        <w:jc w:val="left"/>
      </w:pPr>
      <w:r>
        <w:rPr>
          <w:b/>
        </w:rPr>
        <w:t xml:space="preserve">Per l’acquisto </w:t>
      </w:r>
      <w:r w:rsidR="00EE1008">
        <w:rPr>
          <w:b/>
        </w:rPr>
        <w:t>del</w:t>
      </w:r>
      <w:r w:rsidR="00AD32D8">
        <w:rPr>
          <w:b/>
        </w:rPr>
        <w:t xml:space="preserve">l’area </w:t>
      </w:r>
      <w:r>
        <w:rPr>
          <w:b/>
        </w:rPr>
        <w:t>sita in Via</w:t>
      </w:r>
      <w:r w:rsidR="00EE1008">
        <w:rPr>
          <w:b/>
        </w:rPr>
        <w:t xml:space="preserve"> Crocifisso distinto al </w:t>
      </w:r>
      <w:proofErr w:type="gramStart"/>
      <w:r w:rsidR="00EE1008">
        <w:rPr>
          <w:b/>
        </w:rPr>
        <w:t>N.C.T  del</w:t>
      </w:r>
      <w:proofErr w:type="gramEnd"/>
      <w:r w:rsidR="00EE1008">
        <w:rPr>
          <w:b/>
        </w:rPr>
        <w:t xml:space="preserve"> Comune di Francavilla d’Ete al foglio 4 part. 646</w:t>
      </w:r>
      <w:r>
        <w:rPr>
          <w:b/>
        </w:rPr>
        <w:t xml:space="preserve"> </w:t>
      </w:r>
    </w:p>
    <w:p w14:paraId="28EBA012" w14:textId="0A911336" w:rsidR="00924697" w:rsidRDefault="00EE1008">
      <w:pPr>
        <w:ind w:left="-5"/>
        <w:jc w:val="left"/>
      </w:pPr>
      <w:r>
        <w:rPr>
          <w:b/>
        </w:rPr>
        <w:t xml:space="preserve"> </w:t>
      </w:r>
    </w:p>
    <w:p w14:paraId="7268A40F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6AC544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AC37ADD" w14:textId="5FA2B833" w:rsidR="00924697" w:rsidRDefault="004C536D" w:rsidP="00EE1008">
      <w:pPr>
        <w:ind w:left="-5"/>
        <w:jc w:val="left"/>
      </w:pPr>
      <w:r>
        <w:rPr>
          <w:b/>
        </w:rPr>
        <w:t xml:space="preserve">la somma di €. (in cifre) ______________ </w:t>
      </w:r>
      <w:r w:rsidR="00EE1008">
        <w:rPr>
          <w:b/>
        </w:rPr>
        <w:t xml:space="preserve">  </w:t>
      </w:r>
      <w:proofErr w:type="gramStart"/>
      <w:r w:rsidR="00EE1008">
        <w:rPr>
          <w:b/>
        </w:rPr>
        <w:t xml:space="preserve">  </w:t>
      </w:r>
      <w:r>
        <w:rPr>
          <w:b/>
        </w:rPr>
        <w:t xml:space="preserve"> (</w:t>
      </w:r>
      <w:proofErr w:type="gramEnd"/>
      <w:r>
        <w:rPr>
          <w:b/>
        </w:rPr>
        <w:t xml:space="preserve">in lettere) </w:t>
      </w:r>
      <w:r w:rsidR="00EE1008">
        <w:rPr>
          <w:b/>
        </w:rPr>
        <w:t xml:space="preserve"> ______________</w:t>
      </w:r>
    </w:p>
    <w:p w14:paraId="084D18D3" w14:textId="77777777" w:rsidR="00924697" w:rsidRDefault="004C536D">
      <w:pPr>
        <w:spacing w:after="37"/>
        <w:ind w:left="-5"/>
        <w:jc w:val="left"/>
      </w:pPr>
      <w:r>
        <w:rPr>
          <w:b/>
        </w:rPr>
        <w:t xml:space="preserve">L’importo, a saldo della somma versata a titolo di cauzione, verrà corrisposto mediante </w:t>
      </w:r>
    </w:p>
    <w:p w14:paraId="10BE1465" w14:textId="77777777" w:rsidR="00924697" w:rsidRDefault="004C536D">
      <w:pPr>
        <w:ind w:left="-5"/>
        <w:jc w:val="left"/>
      </w:pPr>
      <w:r>
        <w:rPr>
          <w:b/>
        </w:rPr>
        <w:t xml:space="preserve">versamento in un’unica soluzione per mezzo di assegno circolare all’atto del rogito. </w:t>
      </w:r>
    </w:p>
    <w:p w14:paraId="672133F1" w14:textId="77777777" w:rsidR="00924697" w:rsidRDefault="004C536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FD288CD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8944BED" w14:textId="77777777" w:rsidR="00FA6A1C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-15" w:firstLine="0"/>
        <w:jc w:val="left"/>
      </w:pPr>
      <w:r>
        <w:t xml:space="preserve"> </w:t>
      </w:r>
      <w:r>
        <w:tab/>
        <w:t xml:space="preserve"> </w:t>
      </w:r>
      <w:proofErr w:type="gramStart"/>
      <w:r w:rsidR="00FA6A1C">
        <w:t>Note :</w:t>
      </w:r>
      <w:proofErr w:type="gramEnd"/>
    </w:p>
    <w:p w14:paraId="3ADD722A" w14:textId="77777777" w:rsidR="00FA6A1C" w:rsidRDefault="00FA6A1C" w:rsidP="00631C8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0" w:firstLine="0"/>
        <w:jc w:val="left"/>
      </w:pPr>
    </w:p>
    <w:p w14:paraId="0ABC8D12" w14:textId="1EC178F4" w:rsidR="00FA6A1C" w:rsidRDefault="00FA6A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-15" w:firstLine="0"/>
        <w:jc w:val="left"/>
      </w:pPr>
    </w:p>
    <w:p w14:paraId="0C55007E" w14:textId="77777777" w:rsidR="00FA6A1C" w:rsidRDefault="00FA6A1C" w:rsidP="00E94C5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0" w:firstLine="0"/>
        <w:jc w:val="left"/>
      </w:pPr>
    </w:p>
    <w:p w14:paraId="4AD72206" w14:textId="7E7C945F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616"/>
        </w:tabs>
        <w:ind w:left="-15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per esteso </w:t>
      </w:r>
    </w:p>
    <w:p w14:paraId="3A411C44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6EE63F9B" w14:textId="77777777" w:rsidR="00924697" w:rsidRDefault="004C536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64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 </w:t>
      </w:r>
    </w:p>
    <w:p w14:paraId="12231486" w14:textId="77777777" w:rsidR="00924697" w:rsidRDefault="004C536D">
      <w:pPr>
        <w:spacing w:after="0" w:line="259" w:lineRule="auto"/>
        <w:ind w:left="0" w:firstLine="0"/>
        <w:jc w:val="left"/>
      </w:pPr>
      <w:r>
        <w:t xml:space="preserve"> </w:t>
      </w:r>
    </w:p>
    <w:p w14:paraId="109FD262" w14:textId="7442B211" w:rsidR="00924697" w:rsidRDefault="004C536D" w:rsidP="00FD511F">
      <w:pPr>
        <w:ind w:left="-5"/>
      </w:pPr>
      <w:r>
        <w:t>__________________ lì ___________________</w:t>
      </w:r>
    </w:p>
    <w:sectPr w:rsidR="00924697" w:rsidSect="00631C83">
      <w:pgSz w:w="11906" w:h="16841"/>
      <w:pgMar w:top="1425" w:right="1130" w:bottom="11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03935"/>
    <w:multiLevelType w:val="hybridMultilevel"/>
    <w:tmpl w:val="D5DE1CCC"/>
    <w:lvl w:ilvl="0" w:tplc="2B40AE92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6A2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A19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0B2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E10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0C7B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89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B3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3D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E68A5"/>
    <w:multiLevelType w:val="hybridMultilevel"/>
    <w:tmpl w:val="9E9C6EC4"/>
    <w:lvl w:ilvl="0" w:tplc="B008D8A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55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E49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63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6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031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A6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08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C23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C2ACB"/>
    <w:multiLevelType w:val="hybridMultilevel"/>
    <w:tmpl w:val="D44E5362"/>
    <w:lvl w:ilvl="0" w:tplc="27CAB6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21E2A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E9F5A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A953E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E6CA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A0F90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C92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1EE8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8ABFC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EE3F1B"/>
    <w:multiLevelType w:val="hybridMultilevel"/>
    <w:tmpl w:val="75DCD72C"/>
    <w:lvl w:ilvl="0" w:tplc="2CB69AD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01F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0A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041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C13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EB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24D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EDE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8F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1265691">
    <w:abstractNumId w:val="3"/>
  </w:num>
  <w:num w:numId="2" w16cid:durableId="953942522">
    <w:abstractNumId w:val="1"/>
  </w:num>
  <w:num w:numId="3" w16cid:durableId="635334562">
    <w:abstractNumId w:val="0"/>
  </w:num>
  <w:num w:numId="4" w16cid:durableId="107277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97"/>
    <w:rsid w:val="00006F02"/>
    <w:rsid w:val="000700DB"/>
    <w:rsid w:val="000A0FAF"/>
    <w:rsid w:val="002158E9"/>
    <w:rsid w:val="00234305"/>
    <w:rsid w:val="003F7B1C"/>
    <w:rsid w:val="004C536D"/>
    <w:rsid w:val="004F1902"/>
    <w:rsid w:val="005876D3"/>
    <w:rsid w:val="00631C83"/>
    <w:rsid w:val="00666648"/>
    <w:rsid w:val="007C7CE7"/>
    <w:rsid w:val="007E225E"/>
    <w:rsid w:val="007E4EA5"/>
    <w:rsid w:val="00896159"/>
    <w:rsid w:val="008F70B7"/>
    <w:rsid w:val="00924697"/>
    <w:rsid w:val="009C390F"/>
    <w:rsid w:val="00AD32D8"/>
    <w:rsid w:val="00E94C5B"/>
    <w:rsid w:val="00EE1008"/>
    <w:rsid w:val="00F2358A"/>
    <w:rsid w:val="00F46C8F"/>
    <w:rsid w:val="00F573AF"/>
    <w:rsid w:val="00FA6A1C"/>
    <w:rsid w:val="00FD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31C1"/>
  <w15:docId w15:val="{F659DAB0-2B48-4645-B15F-BB816B2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</dc:title>
  <dc:subject/>
  <dc:creator>frigerio</dc:creator>
  <cp:keywords/>
  <cp:lastModifiedBy>Saverio.Verdicchio</cp:lastModifiedBy>
  <cp:revision>4</cp:revision>
  <dcterms:created xsi:type="dcterms:W3CDTF">2022-09-12T08:31:00Z</dcterms:created>
  <dcterms:modified xsi:type="dcterms:W3CDTF">2022-09-12T08:32:00Z</dcterms:modified>
</cp:coreProperties>
</file>